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1E" w:rsidRDefault="00047D1E" w:rsidP="00047D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107944" w:rsidRDefault="00107944" w:rsidP="001079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П</w:t>
      </w:r>
      <w:r w:rsidRPr="005516D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107944" w:rsidTr="00317DE3">
        <w:tc>
          <w:tcPr>
            <w:tcW w:w="10768" w:type="dxa"/>
            <w:gridSpan w:val="4"/>
          </w:tcPr>
          <w:p w:rsidR="00107944" w:rsidRDefault="00107944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ФИЗИКА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107944" w:rsidTr="00317DE3">
        <w:tc>
          <w:tcPr>
            <w:tcW w:w="0" w:type="auto"/>
          </w:tcPr>
          <w:p w:rsidR="00107944" w:rsidRDefault="00107944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07944" w:rsidRDefault="00107944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107944" w:rsidRDefault="00107944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107944" w:rsidRDefault="00107944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107944" w:rsidRDefault="00107944" w:rsidP="00317D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07944" w:rsidTr="00317DE3">
        <w:tc>
          <w:tcPr>
            <w:tcW w:w="0" w:type="auto"/>
          </w:tcPr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Кипение.</w:t>
            </w:r>
          </w:p>
        </w:tc>
        <w:tc>
          <w:tcPr>
            <w:tcW w:w="3828" w:type="dxa"/>
          </w:tcPr>
          <w:p w:rsidR="00107944" w:rsidRPr="00437B6A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№31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7944" w:rsidTr="00317DE3">
        <w:tc>
          <w:tcPr>
            <w:tcW w:w="0" w:type="auto"/>
          </w:tcPr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твердых тел.</w:t>
            </w:r>
          </w:p>
        </w:tc>
        <w:tc>
          <w:tcPr>
            <w:tcW w:w="3828" w:type="dxa"/>
          </w:tcPr>
          <w:p w:rsidR="00107944" w:rsidRPr="00437B6A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№33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107944" w:rsidRPr="00CB6E91" w:rsidRDefault="00FA4F13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тест, до 09</w:t>
            </w:r>
            <w:r w:rsidR="00107944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107944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944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107944" w:rsidRPr="00CB6E91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  <w:r w:rsidR="0010794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7944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разместить на </w:t>
            </w:r>
            <w:proofErr w:type="spellStart"/>
            <w:r w:rsidR="00107944" w:rsidRPr="00CB6E91">
              <w:rPr>
                <w:rFonts w:ascii="Times New Roman" w:hAnsi="Times New Roman" w:cs="Times New Roman"/>
                <w:sz w:val="28"/>
                <w:szCs w:val="28"/>
              </w:rPr>
              <w:t>эл.почте</w:t>
            </w:r>
            <w:proofErr w:type="spellEnd"/>
          </w:p>
          <w:p w:rsidR="00107944" w:rsidRPr="005516D4" w:rsidRDefault="00107944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7944" w:rsidTr="00317DE3">
        <w:tc>
          <w:tcPr>
            <w:tcW w:w="10768" w:type="dxa"/>
            <w:gridSpan w:val="4"/>
          </w:tcPr>
          <w:p w:rsidR="00107944" w:rsidRDefault="00107944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5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107944" w:rsidRPr="00896EF3" w:rsidRDefault="00107944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1AED" w:rsidRDefault="00361AED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981DB9" w:rsidTr="00317DE3">
        <w:tc>
          <w:tcPr>
            <w:tcW w:w="10768" w:type="dxa"/>
            <w:gridSpan w:val="4"/>
          </w:tcPr>
          <w:p w:rsidR="00981DB9" w:rsidRDefault="00981DB9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Астрономия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981DB9" w:rsidTr="00317DE3">
        <w:tc>
          <w:tcPr>
            <w:tcW w:w="0" w:type="auto"/>
          </w:tcPr>
          <w:p w:rsidR="00981DB9" w:rsidRDefault="00981DB9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81DB9" w:rsidRDefault="00981DB9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981DB9" w:rsidRDefault="00981DB9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981DB9" w:rsidRDefault="00981DB9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981DB9" w:rsidRDefault="00981DB9" w:rsidP="00317D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81DB9" w:rsidTr="00317DE3">
        <w:tc>
          <w:tcPr>
            <w:tcW w:w="0" w:type="auto"/>
          </w:tcPr>
          <w:p w:rsidR="00981DB9" w:rsidRPr="005516D4" w:rsidRDefault="00981DB9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981DB9" w:rsidRPr="005516D4" w:rsidRDefault="00981DB9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Переменные и стационарные звезды.</w:t>
            </w:r>
          </w:p>
        </w:tc>
        <w:tc>
          <w:tcPr>
            <w:tcW w:w="3828" w:type="dxa"/>
          </w:tcPr>
          <w:p w:rsidR="00981DB9" w:rsidRPr="00877BDD" w:rsidRDefault="00981DB9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 курса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</w:p>
        </w:tc>
        <w:tc>
          <w:tcPr>
            <w:tcW w:w="3543" w:type="dxa"/>
          </w:tcPr>
          <w:p w:rsidR="00981DB9" w:rsidRPr="005516D4" w:rsidRDefault="00981DB9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981DB9" w:rsidRPr="005516D4" w:rsidRDefault="00981DB9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DB9" w:rsidTr="00317DE3">
        <w:tc>
          <w:tcPr>
            <w:tcW w:w="10768" w:type="dxa"/>
            <w:gridSpan w:val="4"/>
          </w:tcPr>
          <w:p w:rsidR="00981DB9" w:rsidRDefault="00981DB9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6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код  курса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981DB9" w:rsidRPr="00896EF3" w:rsidRDefault="00981DB9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81DB9" w:rsidRDefault="00981DB9" w:rsidP="00981D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06"/>
        <w:gridCol w:w="4017"/>
        <w:gridCol w:w="3491"/>
      </w:tblGrid>
      <w:tr w:rsidR="00A536A3" w:rsidTr="00B90D7C">
        <w:tc>
          <w:tcPr>
            <w:tcW w:w="10768" w:type="dxa"/>
            <w:gridSpan w:val="4"/>
          </w:tcPr>
          <w:p w:rsidR="00A536A3" w:rsidRDefault="00A536A3" w:rsidP="00B90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Немцева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Т.А.</w:t>
            </w:r>
          </w:p>
        </w:tc>
      </w:tr>
      <w:tr w:rsidR="00A536A3" w:rsidTr="00B90D7C">
        <w:tc>
          <w:tcPr>
            <w:tcW w:w="0" w:type="auto"/>
          </w:tcPr>
          <w:p w:rsidR="00A536A3" w:rsidRDefault="00A536A3" w:rsidP="00B90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536A3" w:rsidRDefault="00A536A3" w:rsidP="00B90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160" w:type="dxa"/>
          </w:tcPr>
          <w:p w:rsidR="00A536A3" w:rsidRDefault="00A536A3" w:rsidP="00B90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11" w:type="dxa"/>
          </w:tcPr>
          <w:p w:rsidR="00A536A3" w:rsidRDefault="00A536A3" w:rsidP="00B90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A536A3" w:rsidRDefault="00A536A3" w:rsidP="00B90D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536A3" w:rsidRPr="009451E8" w:rsidTr="00B90D7C">
        <w:tc>
          <w:tcPr>
            <w:tcW w:w="0" w:type="auto"/>
          </w:tcPr>
          <w:p w:rsidR="00A536A3" w:rsidRPr="005516D4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60" w:type="dxa"/>
          </w:tcPr>
          <w:p w:rsidR="00A536A3" w:rsidRPr="005516D4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за границей</w:t>
            </w:r>
            <w:r w:rsidRPr="00FA6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стр.131</w:t>
            </w:r>
          </w:p>
        </w:tc>
        <w:tc>
          <w:tcPr>
            <w:tcW w:w="3543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стр.131 упр.14 сделать устно</w:t>
            </w:r>
          </w:p>
        </w:tc>
      </w:tr>
      <w:tr w:rsidR="00A536A3" w:rsidRPr="009451E8" w:rsidTr="00B90D7C">
        <w:tc>
          <w:tcPr>
            <w:tcW w:w="0" w:type="auto"/>
          </w:tcPr>
          <w:p w:rsidR="00A536A3" w:rsidRPr="005516D4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60" w:type="dxa"/>
          </w:tcPr>
          <w:p w:rsidR="00A536A3" w:rsidRPr="005516D4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обмена для школьников</w:t>
            </w:r>
          </w:p>
        </w:tc>
        <w:tc>
          <w:tcPr>
            <w:tcW w:w="4111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стр.132</w:t>
            </w:r>
          </w:p>
        </w:tc>
        <w:tc>
          <w:tcPr>
            <w:tcW w:w="3543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стр.132 упр.16 сделать письменно</w:t>
            </w:r>
          </w:p>
        </w:tc>
      </w:tr>
      <w:tr w:rsidR="00A536A3" w:rsidRPr="009451E8" w:rsidTr="00B90D7C">
        <w:trPr>
          <w:trHeight w:val="989"/>
        </w:trPr>
        <w:tc>
          <w:tcPr>
            <w:tcW w:w="0" w:type="auto"/>
          </w:tcPr>
          <w:p w:rsidR="00A536A3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60" w:type="dxa"/>
          </w:tcPr>
          <w:p w:rsidR="00A536A3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928">
              <w:rPr>
                <w:rFonts w:ascii="Times New Roman" w:hAnsi="Times New Roman" w:cs="Times New Roman"/>
                <w:sz w:val="28"/>
                <w:szCs w:val="28"/>
              </w:rPr>
              <w:t>Твой мир путешественника</w:t>
            </w:r>
          </w:p>
        </w:tc>
        <w:tc>
          <w:tcPr>
            <w:tcW w:w="4111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стр.133</w:t>
            </w:r>
          </w:p>
        </w:tc>
        <w:tc>
          <w:tcPr>
            <w:tcW w:w="3543" w:type="dxa"/>
          </w:tcPr>
          <w:p w:rsidR="00A536A3" w:rsidRPr="009451E8" w:rsidRDefault="00A536A3" w:rsidP="00B90D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стр.133 упр.22, 23сделать письменно(сдать </w:t>
            </w:r>
            <w:r w:rsidR="00FA4F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10</w:t>
            </w: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.04)</w:t>
            </w:r>
          </w:p>
        </w:tc>
      </w:tr>
      <w:tr w:rsidR="00A536A3" w:rsidRPr="00896EF3" w:rsidTr="00B90D7C">
        <w:tc>
          <w:tcPr>
            <w:tcW w:w="10768" w:type="dxa"/>
            <w:gridSpan w:val="4"/>
          </w:tcPr>
          <w:p w:rsidR="00A536A3" w:rsidRDefault="00A536A3" w:rsidP="00B90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missnema</w:t>
              </w:r>
              <w:r w:rsidRPr="002628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2015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36A3" w:rsidRPr="00896EF3" w:rsidRDefault="00A536A3" w:rsidP="00B90D7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81DB9" w:rsidRDefault="00981DB9"/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534"/>
        <w:gridCol w:w="2863"/>
        <w:gridCol w:w="3828"/>
        <w:gridCol w:w="3543"/>
      </w:tblGrid>
      <w:tr w:rsidR="00CC6D98" w:rsidRPr="005A484F" w:rsidTr="006B767E">
        <w:tc>
          <w:tcPr>
            <w:tcW w:w="10768" w:type="dxa"/>
            <w:gridSpan w:val="4"/>
          </w:tcPr>
          <w:p w:rsidR="00CC6D98" w:rsidRPr="005A484F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Лимонова Наталья Валентиновна)</w:t>
            </w:r>
          </w:p>
        </w:tc>
      </w:tr>
      <w:tr w:rsidR="00CC6D98" w:rsidTr="006B767E">
        <w:tc>
          <w:tcPr>
            <w:tcW w:w="534" w:type="dxa"/>
          </w:tcPr>
          <w:p w:rsidR="00CC6D98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C6D98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2863" w:type="dxa"/>
          </w:tcPr>
          <w:p w:rsidR="00CC6D98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урока</w:t>
            </w:r>
          </w:p>
        </w:tc>
        <w:tc>
          <w:tcPr>
            <w:tcW w:w="3828" w:type="dxa"/>
          </w:tcPr>
          <w:p w:rsidR="00CC6D98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C6D98" w:rsidRPr="005516D4" w:rsidTr="006B767E">
        <w:tc>
          <w:tcPr>
            <w:tcW w:w="534" w:type="dxa"/>
          </w:tcPr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863" w:type="dxa"/>
          </w:tcPr>
          <w:p w:rsidR="00CC6D98" w:rsidRPr="00CB520F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3828" w:type="dxa"/>
          </w:tcPr>
          <w:p w:rsidR="00CC6D98" w:rsidRPr="005A484F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П.10.1 </w:t>
            </w:r>
            <w:r w:rsidRPr="005A484F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ика, прочитать, 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10.6,10.8(а)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6D98" w:rsidRPr="00CB520F" w:rsidTr="006B767E">
        <w:trPr>
          <w:trHeight w:val="2062"/>
        </w:trPr>
        <w:tc>
          <w:tcPr>
            <w:tcW w:w="534" w:type="dxa"/>
          </w:tcPr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63" w:type="dxa"/>
          </w:tcPr>
          <w:p w:rsidR="00CC6D98" w:rsidRPr="00CB520F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CC6D98" w:rsidRPr="00CB520F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Pr="00CB52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484F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ика, прочитать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CC6D98" w:rsidRPr="00CB520F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2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6D98" w:rsidRPr="007224BA" w:rsidTr="006B767E">
        <w:tc>
          <w:tcPr>
            <w:tcW w:w="534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3" w:type="dxa"/>
          </w:tcPr>
          <w:p w:rsidR="00CC6D98" w:rsidRPr="001809B9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B9">
              <w:rPr>
                <w:rFonts w:ascii="Times New Roman" w:hAnsi="Times New Roman" w:cs="Times New Roman"/>
                <w:sz w:val="28"/>
                <w:szCs w:val="28"/>
              </w:rPr>
              <w:t>Решение примеров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</w:p>
          <w:p w:rsidR="00CC6D98" w:rsidRPr="001809B9" w:rsidRDefault="00EE4D0F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CC6D98" w:rsidRPr="00C965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https://yandex.ru/video/search?text=видеоурок+по+алгебре10++никольский+по+теме++фунция+у%3DSinx</w:t>
              </w:r>
            </w:hyperlink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с-38.задания1,2,3 (1вариант) дидактический материал</w:t>
            </w:r>
          </w:p>
          <w:p w:rsidR="00CC6D98" w:rsidRPr="007224BA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2 варианта отправить  на проверку(4.04.2020) </w:t>
            </w:r>
          </w:p>
        </w:tc>
      </w:tr>
      <w:tr w:rsidR="00CC6D98" w:rsidTr="006B767E">
        <w:tc>
          <w:tcPr>
            <w:tcW w:w="534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63" w:type="dxa"/>
          </w:tcPr>
          <w:p w:rsidR="00CC6D98" w:rsidRPr="00E77B46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CC6D98" w:rsidRPr="001809B9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П.10.3 учебника.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CC6D98" w:rsidRPr="005516D4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10.2</w:t>
            </w:r>
            <w:r w:rsidRPr="00E77B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6D98" w:rsidRPr="007224BA" w:rsidTr="006B767E">
        <w:tc>
          <w:tcPr>
            <w:tcW w:w="534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4" w:type="dxa"/>
            <w:gridSpan w:val="3"/>
          </w:tcPr>
          <w:p w:rsidR="00CC6D98" w:rsidRPr="007224BA" w:rsidRDefault="00CC6D9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4BA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</w:tr>
      <w:tr w:rsidR="00CC6D98" w:rsidTr="006B767E">
        <w:tc>
          <w:tcPr>
            <w:tcW w:w="534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Симметрия в пространстве</w:t>
            </w:r>
          </w:p>
        </w:tc>
        <w:tc>
          <w:tcPr>
            <w:tcW w:w="3828" w:type="dxa"/>
          </w:tcPr>
          <w:p w:rsidR="00CC6D98" w:rsidRPr="005A4456" w:rsidRDefault="00CC6D98" w:rsidP="006B767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 35</w:t>
            </w:r>
            <w:r w:rsidRPr="005A4456">
              <w:rPr>
                <w:rFonts w:ascii="Times New Roman" w:hAnsi="Times New Roman" w:cs="Times New Roman"/>
                <w:sz w:val="28"/>
                <w:szCs w:val="28"/>
              </w:rPr>
              <w:t xml:space="preserve"> учебник , прочитать . сделать конспект</w:t>
            </w:r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1Приготовить презентацию (можно нескольким учащимся в одной группе)</w:t>
            </w:r>
          </w:p>
        </w:tc>
      </w:tr>
      <w:tr w:rsidR="00CC6D98" w:rsidRPr="007C7416" w:rsidTr="006B767E">
        <w:tc>
          <w:tcPr>
            <w:tcW w:w="534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86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«Призма», «Пирамида»</w:t>
            </w:r>
          </w:p>
        </w:tc>
        <w:tc>
          <w:tcPr>
            <w:tcW w:w="3828" w:type="dxa"/>
          </w:tcPr>
          <w:p w:rsidR="00CC6D98" w:rsidRPr="005A4456" w:rsidRDefault="00EE4D0F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CC6D98" w:rsidRPr="00C965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https://qiwi.me/videokursy</w:t>
              </w:r>
            </w:hyperlink>
            <w:r w:rsidR="00CC6D9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543" w:type="dxa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1.решить задачи на готовых чертежах1,2, 3</w:t>
            </w:r>
            <w:r w:rsidRPr="007C74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отправить решение 2.04.2020)</w: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2.Решить задачи на готовых чертежах </w:t>
            </w:r>
          </w:p>
          <w:p w:rsidR="00CC6D98" w:rsidRPr="007C7416" w:rsidRDefault="00FA4F13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 ,4(решение отправить 10</w:t>
            </w:r>
            <w:r w:rsidR="00CC6D98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</w:tc>
      </w:tr>
      <w:tr w:rsidR="00CC6D98" w:rsidRPr="00896EF3" w:rsidTr="006B767E">
        <w:tc>
          <w:tcPr>
            <w:tcW w:w="10768" w:type="dxa"/>
            <w:gridSpan w:val="4"/>
          </w:tcPr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</w:t>
            </w:r>
            <w:proofErr w:type="spellEnd"/>
            <w:r w:rsidRPr="008E3F2F">
              <w:rPr>
                <w:rFonts w:ascii="Times New Roman" w:hAnsi="Times New Roman" w:cs="Times New Roman"/>
                <w:sz w:val="28"/>
                <w:szCs w:val="28"/>
              </w:rPr>
              <w:t>151166@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rambler</w:t>
            </w:r>
            <w:r w:rsidRPr="008E3F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 w:rsidRPr="008E3F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89519415985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67C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5761" w:dyaOrig="8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255pt" o:ole="">
                  <v:imagedata r:id="rId10" o:title=""/>
                </v:shape>
                <o:OLEObject Type="Embed" ProgID="AcroExch.Document.DC" ShapeID="_x0000_i1025" DrawAspect="Content" ObjectID="_1647352263" r:id="rId11"/>
              </w:objec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AEE59" wp14:editId="76F6C809">
                  <wp:extent cx="3496105" cy="4495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615" cy="449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D98" w:rsidRDefault="00CC6D98" w:rsidP="00CC6D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Решить задачи 1,2,3</w: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65CEEB" wp14:editId="38BFB2D6">
                  <wp:extent cx="3038776" cy="446532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64" cy="446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6D98" w:rsidRPr="00CC6D98" w:rsidRDefault="00CC6D98" w:rsidP="00CC6D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D98">
              <w:rPr>
                <w:rFonts w:ascii="Times New Roman" w:hAnsi="Times New Roman" w:cs="Times New Roman"/>
                <w:b/>
                <w:sz w:val="28"/>
                <w:szCs w:val="28"/>
              </w:rPr>
              <w:t>решить задачи 2,3,4</w:t>
            </w:r>
          </w:p>
          <w:p w:rsidR="00CC6D98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6D98" w:rsidRPr="00896EF3" w:rsidRDefault="00CC6D9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81DB9" w:rsidRDefault="00981DB9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50599C" w:rsidTr="003D5894">
        <w:tc>
          <w:tcPr>
            <w:tcW w:w="10768" w:type="dxa"/>
            <w:gridSpan w:val="4"/>
          </w:tcPr>
          <w:p w:rsidR="0050599C" w:rsidRDefault="0050599C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 (Хасанова Елена Михайловна)</w:t>
            </w:r>
          </w:p>
        </w:tc>
      </w:tr>
      <w:tr w:rsidR="0050599C" w:rsidTr="003D5894">
        <w:tc>
          <w:tcPr>
            <w:tcW w:w="0" w:type="auto"/>
          </w:tcPr>
          <w:p w:rsidR="0050599C" w:rsidRDefault="0050599C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0599C" w:rsidRDefault="0050599C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50599C" w:rsidRDefault="0050599C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50599C" w:rsidRDefault="0050599C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50599C" w:rsidRDefault="0050599C" w:rsidP="003D58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50599C" w:rsidTr="003D5894">
        <w:tc>
          <w:tcPr>
            <w:tcW w:w="0" w:type="auto"/>
          </w:tcPr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Генотип и фенотип: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скрещивание.</w:t>
            </w:r>
          </w:p>
        </w:tc>
        <w:tc>
          <w:tcPr>
            <w:tcW w:w="3828" w:type="dxa"/>
          </w:tcPr>
          <w:p w:rsidR="0050599C" w:rsidRPr="00034001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001">
              <w:rPr>
                <w:rFonts w:ascii="Times New Roman" w:hAnsi="Times New Roman" w:cs="Times New Roman"/>
                <w:sz w:val="28"/>
                <w:szCs w:val="28"/>
              </w:rPr>
              <w:t>Параграф в учебнике 26, 27</w:t>
            </w:r>
          </w:p>
        </w:tc>
        <w:tc>
          <w:tcPr>
            <w:tcW w:w="3543" w:type="dxa"/>
          </w:tcPr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материал параграфа, решить задачи</w:t>
            </w:r>
            <w:r w:rsidR="00FA4F13">
              <w:rPr>
                <w:rFonts w:ascii="Times New Roman" w:hAnsi="Times New Roman" w:cs="Times New Roman"/>
                <w:sz w:val="28"/>
                <w:szCs w:val="28"/>
              </w:rPr>
              <w:t xml:space="preserve"> в конце </w:t>
            </w:r>
            <w:proofErr w:type="gramStart"/>
            <w:r w:rsidR="00FA4F13">
              <w:rPr>
                <w:rFonts w:ascii="Times New Roman" w:hAnsi="Times New Roman" w:cs="Times New Roman"/>
                <w:sz w:val="28"/>
                <w:szCs w:val="28"/>
              </w:rPr>
              <w:t>параграфа.(</w:t>
            </w:r>
            <w:proofErr w:type="gramEnd"/>
            <w:r w:rsidR="00FA4F13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.04.)</w:t>
            </w:r>
          </w:p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9C" w:rsidTr="003D5894">
        <w:tc>
          <w:tcPr>
            <w:tcW w:w="0" w:type="auto"/>
          </w:tcPr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0599C" w:rsidRPr="00896EF3" w:rsidRDefault="0050599C" w:rsidP="003D589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50599C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9C" w:rsidRPr="005516D4" w:rsidRDefault="0050599C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9C" w:rsidTr="003D5894">
        <w:tc>
          <w:tcPr>
            <w:tcW w:w="10768" w:type="dxa"/>
            <w:gridSpan w:val="4"/>
          </w:tcPr>
          <w:p w:rsidR="0050599C" w:rsidRDefault="0050599C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hasanova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т.д.)</w:t>
            </w:r>
          </w:p>
          <w:p w:rsidR="0050599C" w:rsidRPr="00896EF3" w:rsidRDefault="0050599C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0599C" w:rsidRPr="005516D4" w:rsidRDefault="0050599C" w:rsidP="005059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CE7049" w:rsidTr="000121C6">
        <w:tc>
          <w:tcPr>
            <w:tcW w:w="10768" w:type="dxa"/>
            <w:gridSpan w:val="4"/>
          </w:tcPr>
          <w:p w:rsidR="00CE7049" w:rsidRDefault="00CE7049" w:rsidP="000121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ОБЖ (Букин Владимир Михайлович)</w:t>
            </w:r>
          </w:p>
        </w:tc>
      </w:tr>
      <w:tr w:rsidR="00CE7049" w:rsidTr="000121C6">
        <w:tc>
          <w:tcPr>
            <w:tcW w:w="0" w:type="auto"/>
          </w:tcPr>
          <w:p w:rsidR="00CE7049" w:rsidRDefault="00CE7049" w:rsidP="000121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E7049" w:rsidRDefault="00CE7049" w:rsidP="000121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CE7049" w:rsidRDefault="00CE7049" w:rsidP="000121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CE7049" w:rsidRDefault="00CE7049" w:rsidP="000121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CE7049" w:rsidRDefault="00CE7049" w:rsidP="000121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E7049" w:rsidRPr="005516D4" w:rsidTr="000121C6">
        <w:tc>
          <w:tcPr>
            <w:tcW w:w="0" w:type="auto"/>
          </w:tcPr>
          <w:p w:rsidR="00CE7049" w:rsidRPr="005516D4" w:rsidRDefault="00CE7049" w:rsidP="00012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CE7049" w:rsidRPr="005516D4" w:rsidRDefault="00CE7049" w:rsidP="00012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караульной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службы, общие положения </w:t>
            </w:r>
          </w:p>
        </w:tc>
        <w:tc>
          <w:tcPr>
            <w:tcW w:w="3828" w:type="dxa"/>
          </w:tcPr>
          <w:p w:rsidR="00CE7049" w:rsidRPr="005516D4" w:rsidRDefault="00CE7049" w:rsidP="000121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CE7049" w:rsidRPr="005516D4" w:rsidRDefault="00CE7049" w:rsidP="00012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краткое сообщение по теме «Организац</w:t>
            </w:r>
            <w:r w:rsidR="00FA4F13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 w:rsidR="00FA4F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караульной службы» Сдать до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CE7049" w:rsidRPr="005516D4" w:rsidRDefault="00CE7049" w:rsidP="000121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049" w:rsidRPr="00896EF3" w:rsidTr="000121C6">
        <w:tc>
          <w:tcPr>
            <w:tcW w:w="10768" w:type="dxa"/>
            <w:gridSpan w:val="4"/>
          </w:tcPr>
          <w:p w:rsidR="00CE7049" w:rsidRDefault="00CE7049" w:rsidP="000121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группу ВК «Кадетская рота» </w:t>
            </w:r>
          </w:p>
          <w:p w:rsidR="00CE7049" w:rsidRPr="00896EF3" w:rsidRDefault="00CE7049" w:rsidP="000121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0599C" w:rsidRDefault="0050599C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706"/>
        <w:gridCol w:w="4252"/>
        <w:gridCol w:w="3969"/>
      </w:tblGrid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706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969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6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Эпоха дворцовых переворотов. Семилетняя война</w:t>
            </w:r>
          </w:p>
        </w:tc>
        <w:tc>
          <w:tcPr>
            <w:tcW w:w="4252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§46 (бумажный)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186 – 199)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https://ok.ru/video/912716137791</w:t>
            </w:r>
          </w:p>
        </w:tc>
        <w:tc>
          <w:tcPr>
            <w:tcW w:w="3969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Петру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Сдать таблицы по реформам Петра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Заполнить таблицу «Эпоха дворцовых переворотов» (прикрепленный файл)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дворцовым переворотам (прикрепленный файл)</w:t>
            </w:r>
          </w:p>
          <w:p w:rsidR="00CB55EF" w:rsidRPr="00E4618F" w:rsidRDefault="00FA4F13" w:rsidP="00ED0F4E">
            <w:pPr>
              <w:pStyle w:val="a5"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6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век Екатерины II</w:t>
            </w:r>
          </w:p>
        </w:tc>
        <w:tc>
          <w:tcPr>
            <w:tcW w:w="4252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§47 (бумажный) 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https://ok.ru/video/651953629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4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два этапа внутренней политики Екатерины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(мероприятия и почему эти мероприятия являются характеристикой данного этапа):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1763 – 1775 гг. – «просвещенный абсолютизм»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1775 – 1796 гг. – возврат к идеям абсолютизма</w:t>
            </w:r>
          </w:p>
          <w:p w:rsidR="00CB55EF" w:rsidRPr="00E4618F" w:rsidRDefault="00FA4F13" w:rsidP="00ED0F4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 04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политика России во второй полов.  XVIII в.</w:t>
            </w:r>
          </w:p>
        </w:tc>
        <w:tc>
          <w:tcPr>
            <w:tcW w:w="4252" w:type="dxa"/>
          </w:tcPr>
          <w:p w:rsidR="00CB55EF" w:rsidRPr="00E4618F" w:rsidRDefault="00CB55EF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48-49</w:t>
            </w:r>
          </w:p>
          <w:p w:rsidR="00CB55EF" w:rsidRPr="00E4618F" w:rsidRDefault="00CB55EF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https://www.youtube.com/watch?v=7JHXSpqmFnY</w:t>
            </w:r>
          </w:p>
        </w:tc>
        <w:tc>
          <w:tcPr>
            <w:tcW w:w="3969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CB55EF" w:rsidRPr="00E4618F" w:rsidRDefault="00FA4F13" w:rsidP="00ED0F4E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политика России во второй полов.  XVIII в.</w:t>
            </w:r>
          </w:p>
        </w:tc>
        <w:tc>
          <w:tcPr>
            <w:tcW w:w="4252" w:type="dxa"/>
          </w:tcPr>
          <w:p w:rsidR="00CB55EF" w:rsidRPr="00E4618F" w:rsidRDefault="00CB55EF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48-49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https://www.youtube.com/watch?v=7JHXSpqmFnY</w:t>
            </w:r>
          </w:p>
        </w:tc>
        <w:tc>
          <w:tcPr>
            <w:tcW w:w="3969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CB55EF" w:rsidRPr="00E4618F" w:rsidRDefault="00FA4F13" w:rsidP="00ED0F4E">
            <w:pPr>
              <w:pStyle w:val="a5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13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CB55EF" w:rsidRDefault="00CB55EF"/>
    <w:p w:rsidR="00CB55EF" w:rsidRDefault="00CB55EF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624"/>
        <w:gridCol w:w="4760"/>
        <w:gridCol w:w="3543"/>
      </w:tblGrid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ОБЩЕСТВОЗНАНИЕ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624" w:type="dxa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60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2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CB55EF" w:rsidRPr="00E4618F" w:rsidRDefault="00FA4F13" w:rsidP="00ED0F4E">
            <w:pPr>
              <w:pStyle w:val="a5"/>
              <w:ind w:left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.04. 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62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CB55EF" w:rsidRPr="00E4618F" w:rsidRDefault="00FA4F13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08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62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личности</w:t>
            </w:r>
          </w:p>
        </w:tc>
        <w:tc>
          <w:tcPr>
            <w:tcW w:w="4760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30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https://multiurok.ru/files/obshchiestvoznaniie-10-profil-nyi-klass-napravliennost-lichnosti.html</w:t>
            </w:r>
          </w:p>
        </w:tc>
        <w:tc>
          <w:tcPr>
            <w:tcW w:w="3543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1, 2, 3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CB55EF" w:rsidRPr="00E4618F" w:rsidRDefault="00FA4F13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CB55EF" w:rsidRPr="00E4618F" w:rsidRDefault="00CB55EF" w:rsidP="00CB55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5EF" w:rsidRPr="00E4618F" w:rsidRDefault="00CB55EF" w:rsidP="00CB5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989"/>
        <w:gridCol w:w="5245"/>
        <w:gridCol w:w="2693"/>
      </w:tblGrid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ПРАВО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89" w:type="dxa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245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CB55EF" w:rsidRPr="00E4618F" w:rsidRDefault="00CB55EF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гражданских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правоотношений. Право собственности и его содержание</w:t>
            </w:r>
          </w:p>
        </w:tc>
        <w:tc>
          <w:tcPr>
            <w:tcW w:w="5245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 Никитина §39, 42</w:t>
            </w:r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https://www.youtube.com/watch?time_continue=1&amp;v=sXZNKsCTWyE&amp;feature=emb_logo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Прочитать параграфы.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 3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1, 5, 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7  (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CB55EF" w:rsidRPr="00E4618F" w:rsidRDefault="00FA4F13" w:rsidP="00ED0F4E">
            <w:pPr>
              <w:pStyle w:val="a5"/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(сдать до 18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CB55EF" w:rsidRPr="00E4618F" w:rsidTr="00ED0F4E">
        <w:tc>
          <w:tcPr>
            <w:tcW w:w="954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1989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Субъекты права собственности</w:t>
            </w:r>
          </w:p>
        </w:tc>
        <w:tc>
          <w:tcPr>
            <w:tcW w:w="5245" w:type="dxa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Учебник Никитина §39, 42</w:t>
            </w:r>
          </w:p>
          <w:p w:rsidR="00CB55E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CB55EF" w:rsidRPr="00BC536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https://www.youtube.com/watch?v=gsW2-AWiB1A&amp;feature=emb_logo</w:t>
            </w:r>
          </w:p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55EF" w:rsidRPr="00E4618F" w:rsidRDefault="00CB55EF" w:rsidP="00CB55EF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параграфы.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Вопросы  3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1, 5, 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7  (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CB55EF" w:rsidRPr="00E4618F" w:rsidRDefault="00CB55EF" w:rsidP="00CB55EF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CB55EF" w:rsidRPr="00E4618F" w:rsidRDefault="00FA4F13" w:rsidP="00ED0F4E">
            <w:pPr>
              <w:pStyle w:val="a5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(сдать до 18</w:t>
            </w:r>
            <w:r w:rsidR="00CB55EF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CB55EF" w:rsidRPr="00E4618F" w:rsidTr="00ED0F4E">
        <w:tc>
          <w:tcPr>
            <w:tcW w:w="10881" w:type="dxa"/>
            <w:gridSpan w:val="4"/>
          </w:tcPr>
          <w:p w:rsidR="00CB55EF" w:rsidRPr="00E4618F" w:rsidRDefault="00CB55EF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CB55EF" w:rsidRPr="00E4618F" w:rsidRDefault="00CB55EF" w:rsidP="00CB55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848"/>
        <w:gridCol w:w="5546"/>
        <w:gridCol w:w="2533"/>
      </w:tblGrid>
      <w:tr w:rsidR="007106AB" w:rsidTr="00C12DD0">
        <w:tc>
          <w:tcPr>
            <w:tcW w:w="10881" w:type="dxa"/>
            <w:gridSpan w:val="4"/>
          </w:tcPr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ЭКОНОМИКА ПРОФИЛЬ </w:t>
            </w:r>
            <w:r w:rsidRPr="00846696">
              <w:rPr>
                <w:rFonts w:ascii="Times New Roman" w:hAnsi="Times New Roman" w:cs="Times New Roman"/>
                <w:sz w:val="28"/>
                <w:szCs w:val="28"/>
              </w:rPr>
              <w:t>(Коротких Елизавета Александровна)</w:t>
            </w:r>
          </w:p>
        </w:tc>
      </w:tr>
      <w:tr w:rsidR="007106AB" w:rsidTr="00C12DD0">
        <w:tc>
          <w:tcPr>
            <w:tcW w:w="954" w:type="dxa"/>
          </w:tcPr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848" w:type="dxa"/>
          </w:tcPr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546" w:type="dxa"/>
          </w:tcPr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33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7106AB" w:rsidRPr="005516D4" w:rsidTr="00C12DD0">
        <w:tc>
          <w:tcPr>
            <w:tcW w:w="954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8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Менеджмент</w:t>
            </w:r>
          </w:p>
        </w:tc>
        <w:tc>
          <w:tcPr>
            <w:tcW w:w="5546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4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7106AB" w:rsidRPr="00790E0A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5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15 «Менеджмент и маркетинг»</w:t>
            </w:r>
          </w:p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и контрольные задания (один вариант на выбор)</w:t>
            </w:r>
          </w:p>
        </w:tc>
        <w:tc>
          <w:tcPr>
            <w:tcW w:w="2533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созданных рабочих группах (предприятиях) провести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Pr="00150C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своего предприятия.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7106AB" w:rsidRPr="005516D4" w:rsidTr="00C12DD0">
        <w:tc>
          <w:tcPr>
            <w:tcW w:w="954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848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Конкуренция</w:t>
            </w:r>
          </w:p>
        </w:tc>
        <w:tc>
          <w:tcPr>
            <w:tcW w:w="5546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6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7106AB" w:rsidRPr="00790E0A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7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10 «Конкуренция и ее виды».</w:t>
            </w:r>
          </w:p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и контрольные задания (один вариант на выбор)</w:t>
            </w:r>
          </w:p>
        </w:tc>
        <w:tc>
          <w:tcPr>
            <w:tcW w:w="2533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созданных рабочих группах (предприятиях) провести анализ конкурентов своего предприятия на рынке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г.Перми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плану: название организации, отличительная черта («фишка»), что из их деятельности мы можем внедрить в работу вашей организации.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7106AB" w:rsidRPr="005516D4" w:rsidTr="00C12DD0">
        <w:tc>
          <w:tcPr>
            <w:tcW w:w="10881" w:type="dxa"/>
            <w:gridSpan w:val="4"/>
          </w:tcPr>
          <w:p w:rsidR="007106AB" w:rsidRPr="005516D4" w:rsidRDefault="007106AB" w:rsidP="00C12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БАЗА</w:t>
            </w:r>
          </w:p>
        </w:tc>
      </w:tr>
      <w:tr w:rsidR="007106AB" w:rsidRPr="005516D4" w:rsidTr="00C12DD0">
        <w:tc>
          <w:tcPr>
            <w:tcW w:w="954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8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Предпринимательство</w:t>
            </w:r>
          </w:p>
        </w:tc>
        <w:tc>
          <w:tcPr>
            <w:tcW w:w="5546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8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7106AB" w:rsidRPr="00790E0A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9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11 «Формы организации бизнеса»</w:t>
            </w:r>
          </w:p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задания.</w:t>
            </w:r>
          </w:p>
        </w:tc>
        <w:tc>
          <w:tcPr>
            <w:tcW w:w="2533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Выразите свое мнение по вопросу: «Какая организационно-правовая форма бизнеса является более устойчивой на современном этапе развития общества (в условиях возникшей угрозы мирового экономического кризиса)?»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7106AB" w:rsidTr="00C12DD0">
        <w:tc>
          <w:tcPr>
            <w:tcW w:w="10881" w:type="dxa"/>
            <w:gridSpan w:val="4"/>
          </w:tcPr>
          <w:p w:rsidR="007106AB" w:rsidRDefault="007106AB" w:rsidP="00C12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ОТРАСЛИ ПРАВА</w:t>
            </w:r>
          </w:p>
        </w:tc>
      </w:tr>
      <w:tr w:rsidR="007106AB" w:rsidTr="00C12DD0">
        <w:tc>
          <w:tcPr>
            <w:tcW w:w="954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8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 право Российской Федерации</w:t>
            </w:r>
          </w:p>
        </w:tc>
        <w:tc>
          <w:tcPr>
            <w:tcW w:w="5546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20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7106AB" w:rsidRPr="00790E0A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21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7106AB" w:rsidRDefault="007106AB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11 класс. «Право». Тема 6 «Правовые нормы института брака»</w:t>
            </w:r>
          </w:p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задания.</w:t>
            </w:r>
          </w:p>
        </w:tc>
        <w:tc>
          <w:tcPr>
            <w:tcW w:w="2533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Состав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ить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план ответа по теме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«Семейное право РФ» 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пункто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в, 2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 которых 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являются </w:t>
            </w:r>
            <w:proofErr w:type="spellStart"/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развернутыми.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7106AB" w:rsidTr="00C12DD0">
        <w:tc>
          <w:tcPr>
            <w:tcW w:w="954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848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Брак</w:t>
            </w:r>
          </w:p>
        </w:tc>
        <w:tc>
          <w:tcPr>
            <w:tcW w:w="5546" w:type="dxa"/>
          </w:tcPr>
          <w:p w:rsidR="007106AB" w:rsidRPr="005516D4" w:rsidRDefault="007106AB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33" w:type="dxa"/>
          </w:tcPr>
          <w:p w:rsidR="007106AB" w:rsidRDefault="007106AB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06AB" w:rsidRPr="00896EF3" w:rsidTr="00C12DD0">
        <w:tc>
          <w:tcPr>
            <w:tcW w:w="10881" w:type="dxa"/>
            <w:gridSpan w:val="4"/>
          </w:tcPr>
          <w:p w:rsidR="007106AB" w:rsidRPr="008F3318" w:rsidRDefault="007106AB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22" w:history="1"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Korotkih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106AB" w:rsidRPr="00896EF3" w:rsidRDefault="007106AB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B55EF" w:rsidRDefault="00CB55EF"/>
    <w:p w:rsidR="00715BF1" w:rsidRDefault="00715BF1"/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"/>
        <w:gridCol w:w="2305"/>
        <w:gridCol w:w="3131"/>
        <w:gridCol w:w="3072"/>
      </w:tblGrid>
      <w:tr w:rsidR="00715BF1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Default="00715BF1" w:rsidP="009F75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715BF1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715BF1" w:rsidRPr="00CA1C46" w:rsidRDefault="00715BF1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715BF1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Аминокислоты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17. стр. 122-127. Прочитать.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1-5 стр.134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15BF1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5BF1" w:rsidRPr="00CA1C46" w:rsidRDefault="00715BF1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715BF1" w:rsidRPr="00CA1C46" w:rsidRDefault="00715BF1" w:rsidP="00715BF1">
      <w:pPr>
        <w:jc w:val="both"/>
        <w:rPr>
          <w:rFonts w:ascii="Times New Roman" w:eastAsia="Calibri" w:hAnsi="Times New Roman" w:cs="Times New Roman"/>
          <w:sz w:val="28"/>
        </w:rPr>
      </w:pPr>
      <w:r w:rsidRPr="00CA1C46">
        <w:rPr>
          <w:rFonts w:ascii="Times New Roman" w:eastAsia="Times New Roman" w:hAnsi="Times New Roman" w:cs="Times New Roman"/>
          <w:b/>
          <w:sz w:val="28"/>
        </w:rPr>
        <w:t xml:space="preserve">Связь с учителем: </w:t>
      </w:r>
      <w:r w:rsidRPr="00CA1C46">
        <w:rPr>
          <w:rFonts w:ascii="Times New Roman" w:eastAsia="Times New Roman" w:hAnsi="Times New Roman" w:cs="Times New Roman"/>
          <w:sz w:val="28"/>
        </w:rPr>
        <w:t xml:space="preserve">задать вопросы, либо прислать домашнее задание можно по </w:t>
      </w:r>
      <w:proofErr w:type="gramStart"/>
      <w:r w:rsidRPr="00CA1C46">
        <w:rPr>
          <w:rFonts w:ascii="Times New Roman" w:eastAsia="Times New Roman" w:hAnsi="Times New Roman" w:cs="Times New Roman"/>
          <w:sz w:val="28"/>
        </w:rPr>
        <w:t xml:space="preserve">почте: </w:t>
      </w:r>
      <w:r w:rsidRPr="00CA1C46">
        <w:rPr>
          <w:rFonts w:ascii="Times New Roman" w:eastAsia="Calibri" w:hAnsi="Times New Roman" w:cs="Times New Roman"/>
          <w:sz w:val="28"/>
        </w:rPr>
        <w:t xml:space="preserve">  </w:t>
      </w:r>
      <w:proofErr w:type="gramEnd"/>
      <w:r w:rsidRPr="00CA1C46">
        <w:rPr>
          <w:rFonts w:ascii="Times New Roman" w:eastAsia="Calibri" w:hAnsi="Times New Roman" w:cs="Times New Roman"/>
          <w:sz w:val="28"/>
        </w:rPr>
        <w:t xml:space="preserve">ivanickayasv@mail.ru, вопросы в </w:t>
      </w:r>
      <w:proofErr w:type="spellStart"/>
      <w:r w:rsidRPr="00CA1C46">
        <w:rPr>
          <w:rFonts w:ascii="Times New Roman" w:eastAsia="Calibri" w:hAnsi="Times New Roman" w:cs="Times New Roman"/>
          <w:sz w:val="28"/>
        </w:rPr>
        <w:t>вайбер</w:t>
      </w:r>
      <w:proofErr w:type="spellEnd"/>
      <w:r w:rsidRPr="00CA1C46">
        <w:rPr>
          <w:rFonts w:ascii="Times New Roman" w:eastAsia="Calibri" w:hAnsi="Times New Roman" w:cs="Times New Roman"/>
          <w:sz w:val="28"/>
        </w:rPr>
        <w:t>.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954"/>
        <w:gridCol w:w="4697"/>
        <w:gridCol w:w="3163"/>
      </w:tblGrid>
      <w:tr w:rsidR="00E87F9D" w:rsidTr="00A15D19">
        <w:tc>
          <w:tcPr>
            <w:tcW w:w="10768" w:type="dxa"/>
            <w:gridSpan w:val="4"/>
          </w:tcPr>
          <w:p w:rsidR="00E87F9D" w:rsidRDefault="00E87F9D" w:rsidP="00A15D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(Иванов Алексей Дмитриевич)</w:t>
            </w:r>
          </w:p>
        </w:tc>
      </w:tr>
      <w:tr w:rsidR="00E87F9D" w:rsidTr="00A15D19">
        <w:tc>
          <w:tcPr>
            <w:tcW w:w="0" w:type="auto"/>
          </w:tcPr>
          <w:p w:rsidR="00E87F9D" w:rsidRDefault="00E87F9D" w:rsidP="00A15D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87F9D" w:rsidRDefault="00E87F9D" w:rsidP="00A15D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58" w:type="dxa"/>
          </w:tcPr>
          <w:p w:rsidR="00E87F9D" w:rsidRDefault="00E87F9D" w:rsidP="00A15D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21" w:type="dxa"/>
          </w:tcPr>
          <w:p w:rsidR="00E87F9D" w:rsidRDefault="00E87F9D" w:rsidP="00A15D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135" w:type="dxa"/>
          </w:tcPr>
          <w:p w:rsidR="00E87F9D" w:rsidRDefault="00E87F9D" w:rsidP="00A15D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E87F9D" w:rsidRPr="003D1DF3" w:rsidTr="00A15D19">
        <w:tc>
          <w:tcPr>
            <w:tcW w:w="0" w:type="auto"/>
          </w:tcPr>
          <w:p w:rsidR="00E87F9D" w:rsidRPr="005516D4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58" w:type="dxa"/>
          </w:tcPr>
          <w:p w:rsidR="00E87F9D" w:rsidRPr="0054142A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31E">
              <w:rPr>
                <w:rFonts w:ascii="Times New Roman" w:hAnsi="Times New Roman" w:cs="Times New Roman"/>
                <w:sz w:val="28"/>
                <w:szCs w:val="28"/>
              </w:rPr>
              <w:t>Техника низкого старта, виды стартов</w:t>
            </w:r>
          </w:p>
        </w:tc>
        <w:tc>
          <w:tcPr>
            <w:tcW w:w="4721" w:type="dxa"/>
          </w:tcPr>
          <w:p w:rsidR="00E87F9D" w:rsidRPr="005516D4" w:rsidRDefault="00E87F9D" w:rsidP="00A15D1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35" w:type="dxa"/>
          </w:tcPr>
          <w:p w:rsidR="00E87F9D" w:rsidRPr="003D1DF3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DF3">
              <w:rPr>
                <w:rFonts w:ascii="Times New Roman" w:hAnsi="Times New Roman" w:cs="Times New Roman"/>
                <w:sz w:val="28"/>
                <w:szCs w:val="28"/>
              </w:rPr>
              <w:t>Сделать краткое сообщение на тему «Виды стартов» Сдать до 10.04.2020</w:t>
            </w:r>
          </w:p>
        </w:tc>
      </w:tr>
      <w:tr w:rsidR="00E87F9D" w:rsidRPr="003D1DF3" w:rsidTr="00A15D19">
        <w:tc>
          <w:tcPr>
            <w:tcW w:w="0" w:type="auto"/>
          </w:tcPr>
          <w:p w:rsidR="00E87F9D" w:rsidRPr="00BD4E1A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58" w:type="dxa"/>
          </w:tcPr>
          <w:p w:rsidR="00E87F9D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31E">
              <w:rPr>
                <w:rFonts w:ascii="Times New Roman" w:hAnsi="Times New Roman" w:cs="Times New Roman"/>
                <w:sz w:val="28"/>
                <w:szCs w:val="28"/>
              </w:rPr>
              <w:t>Техника прыжка в высоту, способ "</w:t>
            </w:r>
            <w:proofErr w:type="spellStart"/>
            <w:r w:rsidRPr="000E331E">
              <w:rPr>
                <w:rFonts w:ascii="Times New Roman" w:hAnsi="Times New Roman" w:cs="Times New Roman"/>
                <w:sz w:val="28"/>
                <w:szCs w:val="28"/>
              </w:rPr>
              <w:t>перешаг</w:t>
            </w:r>
            <w:proofErr w:type="spellEnd"/>
            <w:r w:rsidRPr="000E331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21" w:type="dxa"/>
          </w:tcPr>
          <w:p w:rsidR="00E87F9D" w:rsidRPr="00284651" w:rsidRDefault="00E87F9D" w:rsidP="00A15D19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135" w:type="dxa"/>
          </w:tcPr>
          <w:p w:rsidR="00E87F9D" w:rsidRPr="003D1DF3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DF3">
              <w:rPr>
                <w:rFonts w:ascii="Times New Roman" w:hAnsi="Times New Roman" w:cs="Times New Roman"/>
                <w:sz w:val="28"/>
                <w:szCs w:val="28"/>
              </w:rPr>
              <w:t>ОРУ(Общеразвивающие упражнения)</w:t>
            </w:r>
          </w:p>
        </w:tc>
      </w:tr>
      <w:tr w:rsidR="00E87F9D" w:rsidRPr="003D1DF3" w:rsidTr="00A15D19">
        <w:tc>
          <w:tcPr>
            <w:tcW w:w="0" w:type="auto"/>
          </w:tcPr>
          <w:p w:rsidR="00E87F9D" w:rsidRPr="00BD4E1A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58" w:type="dxa"/>
          </w:tcPr>
          <w:p w:rsidR="00E87F9D" w:rsidRPr="000E331E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31E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4721" w:type="dxa"/>
          </w:tcPr>
          <w:p w:rsidR="00E87F9D" w:rsidRPr="00284651" w:rsidRDefault="00E87F9D" w:rsidP="00A15D19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135" w:type="dxa"/>
          </w:tcPr>
          <w:p w:rsidR="00E87F9D" w:rsidRPr="003D1DF3" w:rsidRDefault="00E87F9D" w:rsidP="00A15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DF3">
              <w:rPr>
                <w:rFonts w:ascii="Times New Roman" w:hAnsi="Times New Roman" w:cs="Times New Roman"/>
                <w:sz w:val="28"/>
                <w:szCs w:val="28"/>
              </w:rPr>
              <w:t>ОРУ(Общеразвивающие упражнения)</w:t>
            </w:r>
          </w:p>
        </w:tc>
      </w:tr>
      <w:tr w:rsidR="00E87F9D" w:rsidRPr="00896EF3" w:rsidTr="00A15D19">
        <w:tc>
          <w:tcPr>
            <w:tcW w:w="10768" w:type="dxa"/>
            <w:gridSpan w:val="4"/>
          </w:tcPr>
          <w:p w:rsidR="00E87F9D" w:rsidRDefault="00E87F9D" w:rsidP="00A15D1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задать вопросы, либо прислать домашнее задание можно в группу ВК (Кадетская рота)</w:t>
            </w:r>
          </w:p>
          <w:p w:rsidR="00E87F9D" w:rsidRPr="00896EF3" w:rsidRDefault="00E87F9D" w:rsidP="00A15D1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15BF1" w:rsidRDefault="00715BF1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52357F" w:rsidTr="00DD76E4">
        <w:tc>
          <w:tcPr>
            <w:tcW w:w="10768" w:type="dxa"/>
            <w:gridSpan w:val="4"/>
          </w:tcPr>
          <w:p w:rsidR="0052357F" w:rsidRDefault="0052357F" w:rsidP="00DD76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Литература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Подбельская Татьяна Владимировна) </w:t>
            </w:r>
          </w:p>
        </w:tc>
      </w:tr>
      <w:tr w:rsidR="0052357F" w:rsidTr="00DD76E4">
        <w:tc>
          <w:tcPr>
            <w:tcW w:w="0" w:type="auto"/>
          </w:tcPr>
          <w:p w:rsidR="0052357F" w:rsidRDefault="0052357F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2357F" w:rsidRDefault="0052357F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52357F" w:rsidRDefault="0052357F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52357F" w:rsidRDefault="0052357F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52357F" w:rsidRPr="005A77EB" w:rsidTr="00DD76E4">
        <w:tc>
          <w:tcPr>
            <w:tcW w:w="0" w:type="auto"/>
          </w:tcPr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43" w:type="dxa"/>
          </w:tcPr>
          <w:p w:rsidR="0052357F" w:rsidRPr="005A77EB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«Мысль семейная» в романе Толстого «Война и мир»</w:t>
            </w:r>
          </w:p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Прочитать 1 том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b/>
                <w:sz w:val="28"/>
                <w:szCs w:val="28"/>
              </w:rPr>
              <w:t>Долг!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 xml:space="preserve">Образ Раскольникова и тема «гордого человека» в романе </w:t>
            </w:r>
            <w:proofErr w:type="gramStart"/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Достоевского(</w:t>
            </w:r>
            <w:proofErr w:type="spellStart"/>
            <w:proofErr w:type="gramEnd"/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-ка героя)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Теория Раскольникова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«Двойники» Раскольникова: теория в действии.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-ку семьям Ростовых, Болконских и Курагиных (цитаты)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на вопрос: «В какой семье из этих вы хотели бы воспитываться и почему?»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7EB">
              <w:rPr>
                <w:rFonts w:ascii="Times New Roman" w:hAnsi="Times New Roman" w:cs="Times New Roman"/>
                <w:b/>
                <w:sz w:val="28"/>
                <w:szCs w:val="28"/>
              </w:rPr>
              <w:t>Сдать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17.04.20.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7EB">
              <w:rPr>
                <w:rFonts w:ascii="Times New Roman" w:hAnsi="Times New Roman" w:cs="Times New Roman"/>
                <w:b/>
                <w:sz w:val="28"/>
                <w:szCs w:val="28"/>
              </w:rPr>
              <w:t>Долг!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Сделать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-ку Раскольникова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-ка Лужина, Свидригайлова, Сони Мармеладовой. </w:t>
            </w:r>
          </w:p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вопрос:К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кому из героев ближе Раскольников и почему?</w:t>
            </w:r>
          </w:p>
          <w:p w:rsidR="0052357F" w:rsidRPr="005A77EB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7EB">
              <w:rPr>
                <w:rFonts w:ascii="Times New Roman" w:hAnsi="Times New Roman" w:cs="Times New Roman"/>
                <w:b/>
                <w:sz w:val="28"/>
                <w:szCs w:val="28"/>
              </w:rPr>
              <w:t>Сдать до 10.04.20.</w:t>
            </w:r>
          </w:p>
          <w:p w:rsidR="0052357F" w:rsidRPr="005A77EB" w:rsidRDefault="0052357F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57F" w:rsidRPr="005516D4" w:rsidTr="00DD76E4">
        <w:tc>
          <w:tcPr>
            <w:tcW w:w="0" w:type="auto"/>
          </w:tcPr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52357F" w:rsidRPr="00CA104C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04C">
              <w:rPr>
                <w:rFonts w:ascii="Times New Roman" w:hAnsi="Times New Roman" w:cs="Times New Roman"/>
                <w:sz w:val="28"/>
                <w:szCs w:val="28"/>
              </w:rPr>
              <w:t>«Испытание эпохой «поражений и срама».</w:t>
            </w:r>
          </w:p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Прочитать 1 том, анализ 2и3 части 1 тома(военная кампания в Европе)</w:t>
            </w:r>
          </w:p>
        </w:tc>
        <w:tc>
          <w:tcPr>
            <w:tcW w:w="3543" w:type="dxa"/>
          </w:tcPr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Шенграбенского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аустерлицкого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сражения по тексту романа Толстого (цитаты)</w:t>
            </w:r>
          </w:p>
        </w:tc>
      </w:tr>
      <w:tr w:rsidR="0052357F" w:rsidTr="00DD76E4">
        <w:tc>
          <w:tcPr>
            <w:tcW w:w="0" w:type="auto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</w:tcPr>
          <w:p w:rsidR="0052357F" w:rsidRPr="00CA104C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04C">
              <w:rPr>
                <w:rFonts w:ascii="Times New Roman" w:hAnsi="Times New Roman" w:cs="Times New Roman"/>
                <w:sz w:val="28"/>
                <w:szCs w:val="28"/>
              </w:rPr>
              <w:t>Изображение военной кампании 1805-1807 годов.</w:t>
            </w:r>
          </w:p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>Прочитать 1 том романа</w:t>
            </w:r>
          </w:p>
        </w:tc>
        <w:tc>
          <w:tcPr>
            <w:tcW w:w="3543" w:type="dxa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факты истории</w:t>
            </w:r>
          </w:p>
        </w:tc>
      </w:tr>
      <w:tr w:rsidR="0052357F" w:rsidTr="00DD76E4">
        <w:tc>
          <w:tcPr>
            <w:tcW w:w="0" w:type="auto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52357F" w:rsidRPr="005516D4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57F" w:rsidRPr="00896EF3" w:rsidTr="00DD76E4">
        <w:tc>
          <w:tcPr>
            <w:tcW w:w="10768" w:type="dxa"/>
            <w:gridSpan w:val="4"/>
          </w:tcPr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52357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</w:p>
          <w:p w:rsidR="0052357F" w:rsidRPr="0052357F" w:rsidRDefault="00EE4D0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52357F" w:rsidRPr="0052357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podbela</w:t>
              </w:r>
              <w:r w:rsidR="0052357F" w:rsidRPr="0052357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50@</w:t>
              </w:r>
              <w:r w:rsidR="0052357F" w:rsidRPr="0052357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52357F" w:rsidRPr="0052357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52357F" w:rsidRPr="0052357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52357F" w:rsidRPr="0052357F">
              <w:rPr>
                <w:rFonts w:ascii="Times New Roman" w:hAnsi="Times New Roman" w:cs="Times New Roman"/>
                <w:sz w:val="28"/>
                <w:szCs w:val="28"/>
              </w:rPr>
              <w:t>, указав Ф.И., класс</w:t>
            </w:r>
          </w:p>
          <w:p w:rsidR="0052357F" w:rsidRPr="0052357F" w:rsidRDefault="0052357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357F" w:rsidRDefault="0052357F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C87C5A" w:rsidRPr="006A69C5" w:rsidTr="00DD76E4">
        <w:tc>
          <w:tcPr>
            <w:tcW w:w="10768" w:type="dxa"/>
            <w:gridSpan w:val="4"/>
          </w:tcPr>
          <w:p w:rsidR="00C87C5A" w:rsidRPr="006A69C5" w:rsidRDefault="00C87C5A" w:rsidP="00DD76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Литература </w:t>
            </w:r>
            <w:r w:rsidRPr="006A69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Подбельская Татьяна Владимировна) </w:t>
            </w:r>
          </w:p>
        </w:tc>
      </w:tr>
      <w:tr w:rsidR="00C87C5A" w:rsidRPr="006A69C5" w:rsidTr="00DD76E4">
        <w:tc>
          <w:tcPr>
            <w:tcW w:w="0" w:type="auto"/>
          </w:tcPr>
          <w:p w:rsidR="00C87C5A" w:rsidRPr="006A69C5" w:rsidRDefault="00C87C5A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87C5A" w:rsidRPr="006A69C5" w:rsidRDefault="00C87C5A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C87C5A" w:rsidRPr="006A69C5" w:rsidRDefault="00C87C5A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C87C5A" w:rsidRPr="006A69C5" w:rsidRDefault="00C87C5A" w:rsidP="00DD76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87C5A" w:rsidRPr="006A69C5" w:rsidTr="00DD76E4">
        <w:tc>
          <w:tcPr>
            <w:tcW w:w="0" w:type="auto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«Мысль семейная» в романе Толстого «Война и мир»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Прочитать 1 том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Долг!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 Раскольникова и тема «гордого человека» в романе Достоевского(</w:t>
            </w:r>
            <w:proofErr w:type="spellStart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-ка героя)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Теория Раскольникова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«Двойники» Раскольникова: теория в действии.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Дать </w:t>
            </w:r>
            <w:proofErr w:type="spellStart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-ку семьям Ростовых, Болконских и Курагиных (цитаты)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Ответ на вопрос: «В какой семье из этих вы хотели бы воспитываться и почему?»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Сдать</w:t>
            </w: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 xml:space="preserve"> до 17.04.20.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Долг!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Сделать </w:t>
            </w:r>
            <w:proofErr w:type="spellStart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хар</w:t>
            </w:r>
            <w:proofErr w:type="spellEnd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-ку Раскольникова (</w:t>
            </w:r>
            <w:proofErr w:type="spellStart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письм</w:t>
            </w:r>
            <w:proofErr w:type="spellEnd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Хар</w:t>
            </w:r>
            <w:proofErr w:type="spellEnd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-ка Лужина, Свидригайлова, Сони Мармеладовой. 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 на </w:t>
            </w:r>
            <w:proofErr w:type="spellStart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вопрос:К</w:t>
            </w:r>
            <w:proofErr w:type="spellEnd"/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кому из героев ближе Раскольников и почему?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>Сдать до 10.04.20.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7C5A" w:rsidRPr="006A69C5" w:rsidTr="00DD76E4">
        <w:tc>
          <w:tcPr>
            <w:tcW w:w="0" w:type="auto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«Испытание эпохой «поражений и срама».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Прочитать 1 том, анализ 2и3 части 1 тома(военная кампания в Европе)</w:t>
            </w:r>
          </w:p>
        </w:tc>
        <w:tc>
          <w:tcPr>
            <w:tcW w:w="35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 xml:space="preserve">-ка </w:t>
            </w:r>
            <w:proofErr w:type="spellStart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Шенграбенского</w:t>
            </w:r>
            <w:proofErr w:type="spellEnd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аустерлицкого</w:t>
            </w:r>
            <w:proofErr w:type="spellEnd"/>
            <w:r w:rsidRPr="006A69C5">
              <w:rPr>
                <w:rFonts w:ascii="Times New Roman" w:hAnsi="Times New Roman" w:cs="Times New Roman"/>
                <w:sz w:val="28"/>
                <w:szCs w:val="28"/>
              </w:rPr>
              <w:t xml:space="preserve"> сражения по тексту романа Толстого (цитаты)</w:t>
            </w:r>
          </w:p>
        </w:tc>
      </w:tr>
      <w:tr w:rsidR="00C87C5A" w:rsidRPr="006A69C5" w:rsidTr="00DD76E4">
        <w:tc>
          <w:tcPr>
            <w:tcW w:w="0" w:type="auto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Изображение военной кампании 1805-1807 годов.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Прочитать 1 том романа</w:t>
            </w:r>
          </w:p>
        </w:tc>
        <w:tc>
          <w:tcPr>
            <w:tcW w:w="35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>Найти факты истории</w:t>
            </w:r>
          </w:p>
        </w:tc>
      </w:tr>
      <w:tr w:rsidR="00C87C5A" w:rsidRPr="006A69C5" w:rsidTr="00DD76E4">
        <w:tc>
          <w:tcPr>
            <w:tcW w:w="0" w:type="auto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C5A" w:rsidRPr="006A69C5" w:rsidTr="00DD76E4">
        <w:tc>
          <w:tcPr>
            <w:tcW w:w="10768" w:type="dxa"/>
            <w:gridSpan w:val="4"/>
          </w:tcPr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6A69C5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</w:p>
          <w:p w:rsidR="00C87C5A" w:rsidRPr="006A69C5" w:rsidRDefault="00EE4D0F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C87C5A" w:rsidRPr="006A69C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podbela</w:t>
              </w:r>
              <w:r w:rsidR="00C87C5A" w:rsidRPr="006A69C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50@</w:t>
              </w:r>
              <w:r w:rsidR="00C87C5A" w:rsidRPr="006A69C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C87C5A" w:rsidRPr="006A69C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C87C5A" w:rsidRPr="006A69C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C87C5A" w:rsidRPr="006A69C5">
              <w:rPr>
                <w:rFonts w:ascii="Times New Roman" w:hAnsi="Times New Roman" w:cs="Times New Roman"/>
                <w:sz w:val="28"/>
                <w:szCs w:val="28"/>
              </w:rPr>
              <w:t>, указав Ф.И., класс</w:t>
            </w:r>
          </w:p>
          <w:p w:rsidR="00C87C5A" w:rsidRPr="006A69C5" w:rsidRDefault="00C87C5A" w:rsidP="00DD7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7C5A" w:rsidRDefault="00C87C5A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76"/>
        <w:gridCol w:w="3816"/>
        <w:gridCol w:w="3522"/>
      </w:tblGrid>
      <w:tr w:rsidR="004304C6" w:rsidRPr="005F3443" w:rsidTr="005D7C7B">
        <w:tc>
          <w:tcPr>
            <w:tcW w:w="10768" w:type="dxa"/>
            <w:gridSpan w:val="4"/>
          </w:tcPr>
          <w:p w:rsidR="004304C6" w:rsidRPr="005F3443" w:rsidRDefault="004304C6" w:rsidP="005D7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(Подбельская Татьяна Владимировна)</w:t>
            </w:r>
          </w:p>
        </w:tc>
      </w:tr>
      <w:tr w:rsidR="004304C6" w:rsidRPr="005F3443" w:rsidTr="005D7C7B">
        <w:tc>
          <w:tcPr>
            <w:tcW w:w="0" w:type="auto"/>
          </w:tcPr>
          <w:p w:rsidR="004304C6" w:rsidRPr="005F3443" w:rsidRDefault="004304C6" w:rsidP="005D7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304C6" w:rsidRPr="005F3443" w:rsidRDefault="004304C6" w:rsidP="005D7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4304C6" w:rsidRPr="005F3443" w:rsidRDefault="004304C6" w:rsidP="005D7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4304C6" w:rsidRPr="005F3443" w:rsidRDefault="004304C6" w:rsidP="005D7C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304C6" w:rsidRPr="005F3443" w:rsidTr="005D7C7B">
        <w:tc>
          <w:tcPr>
            <w:tcW w:w="0" w:type="auto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Обобщение по теме «Самостоятельные части речи».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Пар 49-51 </w:t>
            </w:r>
            <w:proofErr w:type="spellStart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 261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Пар 52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Пар 53-55</w:t>
            </w:r>
          </w:p>
        </w:tc>
        <w:tc>
          <w:tcPr>
            <w:tcW w:w="35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Сделать </w:t>
            </w:r>
            <w:proofErr w:type="spellStart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 261, 267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Упр274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 285, 287</w:t>
            </w:r>
          </w:p>
        </w:tc>
      </w:tr>
      <w:tr w:rsidR="004304C6" w:rsidRPr="005F3443" w:rsidTr="005D7C7B">
        <w:tc>
          <w:tcPr>
            <w:tcW w:w="0" w:type="auto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Контрольный тест по теме «Самостоятельные части речи».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 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И.В.Пасичник</w:t>
            </w:r>
            <w:proofErr w:type="spellEnd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(зад.№11-13 </w:t>
            </w:r>
            <w:proofErr w:type="spellStart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 116-139)</w:t>
            </w:r>
          </w:p>
        </w:tc>
        <w:tc>
          <w:tcPr>
            <w:tcW w:w="35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тест –вариант№1 (учебник 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И.В .Пасичник)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>Сдать до 10.04.20.</w:t>
            </w:r>
          </w:p>
        </w:tc>
      </w:tr>
      <w:tr w:rsidR="004304C6" w:rsidRPr="005F3443" w:rsidTr="005D7C7B">
        <w:tc>
          <w:tcPr>
            <w:tcW w:w="0" w:type="auto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Повтор правил</w:t>
            </w:r>
          </w:p>
        </w:tc>
        <w:tc>
          <w:tcPr>
            <w:tcW w:w="35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>Повторить правила написания самостоятельных частей речи</w:t>
            </w:r>
          </w:p>
        </w:tc>
      </w:tr>
      <w:tr w:rsidR="004304C6" w:rsidRPr="005F3443" w:rsidTr="005D7C7B">
        <w:tc>
          <w:tcPr>
            <w:tcW w:w="0" w:type="auto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4C6" w:rsidRPr="005F3443" w:rsidTr="005D7C7B">
        <w:tc>
          <w:tcPr>
            <w:tcW w:w="10768" w:type="dxa"/>
            <w:gridSpan w:val="4"/>
          </w:tcPr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4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5F3443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</w:p>
          <w:p w:rsidR="004304C6" w:rsidRPr="005F3443" w:rsidRDefault="00EE4D0F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4304C6" w:rsidRPr="005F344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podbela</w:t>
              </w:r>
              <w:r w:rsidR="004304C6" w:rsidRPr="005F344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50@</w:t>
              </w:r>
              <w:r w:rsidR="004304C6" w:rsidRPr="005F344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4304C6" w:rsidRPr="005F344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4304C6" w:rsidRPr="005F344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304C6" w:rsidRPr="005F3443">
              <w:rPr>
                <w:rFonts w:ascii="Times New Roman" w:hAnsi="Times New Roman" w:cs="Times New Roman"/>
                <w:sz w:val="28"/>
                <w:szCs w:val="28"/>
              </w:rPr>
              <w:t>, указав Ф.И., класс</w:t>
            </w:r>
          </w:p>
          <w:p w:rsidR="004304C6" w:rsidRPr="005F3443" w:rsidRDefault="004304C6" w:rsidP="005D7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04C6" w:rsidRDefault="004304C6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AC24D5" w:rsidRPr="009C6C2B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«ИТОГИ ПЕТРОВСКИХ РЕФОРМ»</w:t>
            </w:r>
          </w:p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Внешняя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ДАТ НА ВЫБОР ПО ТЕМЕ</w:t>
            </w:r>
          </w:p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AC24D5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C24D5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AC24D5" w:rsidRDefault="00AC24D5" w:rsidP="002A1889">
            <w:pPr>
              <w:snapToGrid w:val="0"/>
            </w:pPr>
          </w:p>
        </w:tc>
      </w:tr>
    </w:tbl>
    <w:p w:rsidR="00AC24D5" w:rsidRDefault="00AC24D5" w:rsidP="00AC24D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24D5" w:rsidRDefault="00AC24D5" w:rsidP="00AC2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AC24D5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AC24D5" w:rsidRDefault="00AC24D5" w:rsidP="002A1889">
            <w:pPr>
              <w:snapToGrid w:val="0"/>
            </w:pP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Политика и власть.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Глава 6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ТЕРМИНОВ НА ВЫБОР ПО ТЕМЕ «ПОЛИТИКА»</w:t>
            </w:r>
          </w:p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AC24D5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общество и правовое государство. Выборы.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20-24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 : «Участие граждан в политической жизни страны»</w:t>
            </w:r>
          </w:p>
          <w:p w:rsidR="00AC24D5" w:rsidRPr="009C6C2B" w:rsidRDefault="00AC24D5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AC24D5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C24D5" w:rsidRPr="009C6C2B" w:rsidRDefault="00AC24D5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AC24D5" w:rsidRDefault="00AC24D5" w:rsidP="002A1889">
            <w:pPr>
              <w:snapToGrid w:val="0"/>
            </w:pPr>
          </w:p>
        </w:tc>
      </w:tr>
    </w:tbl>
    <w:p w:rsidR="00AC24D5" w:rsidRDefault="00AC24D5"/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AF5442" w:rsidRPr="00AF5442" w:rsidTr="00CD6069">
        <w:tc>
          <w:tcPr>
            <w:tcW w:w="10768" w:type="dxa"/>
            <w:gridSpan w:val="4"/>
          </w:tcPr>
          <w:p w:rsidR="00AF5442" w:rsidRPr="00AF5442" w:rsidRDefault="00AF5442" w:rsidP="00AF5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ГЕОГРАФИЯ (Боровик Анастасия Владимировна)</w:t>
            </w:r>
          </w:p>
        </w:tc>
      </w:tr>
      <w:tr w:rsidR="00AF5442" w:rsidRPr="00AF5442" w:rsidTr="00CD6069">
        <w:tc>
          <w:tcPr>
            <w:tcW w:w="954" w:type="dxa"/>
          </w:tcPr>
          <w:p w:rsidR="00AF5442" w:rsidRPr="00AF5442" w:rsidRDefault="00AF5442" w:rsidP="00AF5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AF5442" w:rsidRPr="00AF5442" w:rsidRDefault="00AF5442" w:rsidP="00AF5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443" w:type="dxa"/>
          </w:tcPr>
          <w:p w:rsidR="00AF5442" w:rsidRPr="00AF5442" w:rsidRDefault="00AF5442" w:rsidP="00AF5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828" w:type="dxa"/>
          </w:tcPr>
          <w:p w:rsidR="00AF5442" w:rsidRPr="00AF5442" w:rsidRDefault="00AF5442" w:rsidP="00AF5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543" w:type="dxa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</w:tc>
      </w:tr>
      <w:tr w:rsidR="00AF5442" w:rsidRPr="00AF5442" w:rsidTr="00CD6069">
        <w:tc>
          <w:tcPr>
            <w:tcW w:w="954" w:type="dxa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43" w:type="dxa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Мировая электроэнергетика</w:t>
            </w:r>
          </w:p>
        </w:tc>
        <w:tc>
          <w:tcPr>
            <w:tcW w:w="3828" w:type="dxa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AF54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AF54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F54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AF54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HYPERLINK "https://youtu.be/fzYq2aUZyuI" </w:instrText>
            </w:r>
            <w:r w:rsidRPr="00AF54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AF54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https://youtu.be/fzYq2aUZyuI</w:t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написать конспект в тетрадь </w:t>
            </w:r>
          </w:p>
        </w:tc>
        <w:tc>
          <w:tcPr>
            <w:tcW w:w="3543" w:type="dxa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контурной карте отметить крупнейшие ГЭС, ТЭС, АЭС мира, страны с альтернативной электроэнергетикой</w:t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Отправляется фото работы</w:t>
            </w:r>
          </w:p>
        </w:tc>
      </w:tr>
      <w:tr w:rsidR="00AF5442" w:rsidRPr="00AF5442" w:rsidTr="00CD6069">
        <w:tc>
          <w:tcPr>
            <w:tcW w:w="10768" w:type="dxa"/>
            <w:gridSpan w:val="4"/>
          </w:tcPr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Связь с учителем: </w:t>
            </w: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задать вопросы, либо прислать домашнее задание можно по почте anaborovik@gmail.com </w:t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сдачи всех работ в электронном виде 19.00 10.04.2020</w:t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442" w:rsidRPr="00AF5442" w:rsidRDefault="00AF5442" w:rsidP="00AF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AF5442" w:rsidRDefault="00AF5442"/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954"/>
        <w:gridCol w:w="2099"/>
        <w:gridCol w:w="6176"/>
        <w:gridCol w:w="1681"/>
      </w:tblGrid>
      <w:tr w:rsidR="00EE4D0F" w:rsidTr="00C2115E">
        <w:tc>
          <w:tcPr>
            <w:tcW w:w="10910" w:type="dxa"/>
            <w:gridSpan w:val="4"/>
          </w:tcPr>
          <w:p w:rsidR="00EE4D0F" w:rsidRDefault="00EE4D0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АЛГЕБРА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E4D0F" w:rsidTr="00C2115E">
        <w:tc>
          <w:tcPr>
            <w:tcW w:w="954" w:type="dxa"/>
          </w:tcPr>
          <w:p w:rsidR="00EE4D0F" w:rsidRDefault="00EE4D0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E4D0F" w:rsidRDefault="00EE4D0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99" w:type="dxa"/>
          </w:tcPr>
          <w:p w:rsidR="00EE4D0F" w:rsidRDefault="00EE4D0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145" w:type="dxa"/>
          </w:tcPr>
          <w:p w:rsidR="00EE4D0F" w:rsidRDefault="00EE4D0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12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EE4D0F" w:rsidRPr="005516D4" w:rsidTr="00C2115E">
        <w:tc>
          <w:tcPr>
            <w:tcW w:w="954" w:type="dxa"/>
          </w:tcPr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99" w:type="dxa"/>
          </w:tcPr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Комбинаторика</w:t>
            </w:r>
          </w:p>
        </w:tc>
        <w:tc>
          <w:tcPr>
            <w:tcW w:w="6145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1.</w:t>
            </w:r>
            <w:r w:rsidRPr="00A9042E">
              <w:rPr>
                <w:rFonts w:ascii="Times New Roman" w:hAnsi="Times New Roman" w:cs="Times New Roman"/>
                <w:sz w:val="28"/>
                <w:szCs w:val="28"/>
              </w:rPr>
              <w:t xml:space="preserve">  Общие правила комбинаторики. </w:t>
            </w:r>
            <w:hyperlink r:id="rId26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https://www.youtube.com/watch?v=AscXvFV-07g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2. Размещения с повторениями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https://www.youtube.com/watch?v=6CLMqZZmcqs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3. Размещения без повторения. Перестановки</w:t>
            </w:r>
          </w:p>
          <w:p w:rsidR="00EE4D0F" w:rsidRDefault="00EE4D0F" w:rsidP="00C211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https://www.youtube.com/watch?v=uwxssbKLRqQ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4. Сочетания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https://www.youtube.com/watch?v=6adYmui7RVA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5. Общая схема решения комбинаторных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https://www.youtube.com/watch?v=XT2dG945Aig</w:t>
              </w:r>
            </w:hyperlink>
          </w:p>
          <w:p w:rsidR="00EE4D0F" w:rsidRPr="00D151E0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6. Решение комбинаторных задач</w:t>
            </w:r>
          </w:p>
          <w:p w:rsidR="00EE4D0F" w:rsidRPr="00437B6A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CTGs</w:t>
              </w:r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</w:t>
              </w:r>
              <w:proofErr w:type="spellStart"/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nYhu</w:t>
              </w:r>
              <w:proofErr w:type="spellEnd"/>
              <w:r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</w:hyperlink>
          </w:p>
        </w:tc>
        <w:tc>
          <w:tcPr>
            <w:tcW w:w="1712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 07.04.20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EE4D0F" w:rsidRPr="005516D4" w:rsidTr="00C2115E">
        <w:tc>
          <w:tcPr>
            <w:tcW w:w="954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99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ОСНОВЫ ТЕОРИИ ВЕРОЯТНОСТЕЙ Урок 1. Эксперимент с конечным числом исходов. Кл. </w:t>
            </w:r>
            <w:proofErr w:type="spellStart"/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опред</w:t>
            </w:r>
            <w:proofErr w:type="spellEnd"/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 вероятности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https://www.youtube.com/watch?v=rmTPcnWA2y8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2. Классическое определение вероятности. Решение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https://www.youtube.com/watch?v=33CoRuDFmyA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3. Статистическое определение вероятности</w:t>
            </w:r>
          </w:p>
          <w:p w:rsidR="00EE4D0F" w:rsidRDefault="00EE4D0F" w:rsidP="00C211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https://www.youtube.com/watch?v=cvaf1zDxOQQ</w:t>
              </w:r>
            </w:hyperlink>
          </w:p>
          <w:p w:rsidR="00EE4D0F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4. Геометрическая вероятность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https://www.youtube.com/watch?v=pT3-2ciHpko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5. Геометрическая вероятность. Решение задач</w:t>
            </w:r>
          </w:p>
          <w:p w:rsidR="00EE4D0F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https://www.youtube.com/watch?v=CjT1LFF14iU</w:t>
              </w:r>
            </w:hyperlink>
          </w:p>
        </w:tc>
        <w:tc>
          <w:tcPr>
            <w:tcW w:w="1712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09.04.20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EE4D0F" w:rsidRPr="005516D4" w:rsidTr="00C2115E">
        <w:tc>
          <w:tcPr>
            <w:tcW w:w="954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99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6. Условная вероятность</w:t>
            </w:r>
          </w:p>
          <w:p w:rsidR="00EE4D0F" w:rsidRDefault="00EE4D0F" w:rsidP="00C211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https://www.youtube.com/watch?v=2A7tgCQEkfo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7. Условная вероятность. Решение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https://www.youtube.com/watch?v=xutENRRIe2A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8. Формула полной вероятности</w:t>
            </w:r>
          </w:p>
          <w:p w:rsidR="00EE4D0F" w:rsidRDefault="00EE4D0F" w:rsidP="00C2115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https://www.youtube.com/watch?v=d5-Jc4D64g8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9. Формула полной вероятности. Решение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https://www.youtube.com/watch?v=cRrqhWdypcs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10. Формула Байеса</w:t>
            </w:r>
          </w:p>
          <w:p w:rsidR="00EE4D0F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https://www.youtube.com/watch?v=DXgT8xL02v4</w:t>
              </w:r>
            </w:hyperlink>
          </w:p>
        </w:tc>
        <w:tc>
          <w:tcPr>
            <w:tcW w:w="1712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Составить конспект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разобрать письменно примеры.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EE4D0F" w:rsidRPr="005516D4" w:rsidTr="00C2115E">
        <w:tc>
          <w:tcPr>
            <w:tcW w:w="954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099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11. Формула Байеса. Решение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https://www.youtube.com/watch?v=dRWZAkaVOSI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12. Независимые события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</w:t>
              </w:r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tube.com/watch?v=voSLxryV_kw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13. Независимые события. Решение задач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https://www.youtube.com/watch?v=UKzMFJkvSVk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14. Схема Бернулли</w:t>
            </w:r>
          </w:p>
          <w:p w:rsidR="00EE4D0F" w:rsidRPr="00A9042E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https://www.youtube.com/watch?v=C8UJ1g-Foxo</w:t>
              </w:r>
            </w:hyperlink>
          </w:p>
          <w:p w:rsidR="00EE4D0F" w:rsidRPr="00A9042E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15. Схема Бернулли. Решение задач</w:t>
            </w:r>
          </w:p>
          <w:p w:rsidR="00EE4D0F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https://www.youtube.com/watch?v=C8kzSkVLgZY</w:t>
              </w:r>
            </w:hyperlink>
          </w:p>
        </w:tc>
        <w:tc>
          <w:tcPr>
            <w:tcW w:w="1712" w:type="dxa"/>
          </w:tcPr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EE4D0F" w:rsidRPr="005516D4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EE4D0F" w:rsidRDefault="00EE4D0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12.04.20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EE4D0F" w:rsidRPr="00896EF3" w:rsidTr="00C2115E">
        <w:tc>
          <w:tcPr>
            <w:tcW w:w="10910" w:type="dxa"/>
            <w:gridSpan w:val="4"/>
          </w:tcPr>
          <w:p w:rsidR="00EE4D0F" w:rsidRPr="00896EF3" w:rsidRDefault="00EE4D0F" w:rsidP="00C2115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ВК. </w:t>
            </w:r>
          </w:p>
        </w:tc>
      </w:tr>
    </w:tbl>
    <w:p w:rsidR="00EE4D0F" w:rsidRDefault="00EE4D0F" w:rsidP="00EE4D0F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896"/>
        <w:gridCol w:w="6191"/>
        <w:gridCol w:w="1727"/>
      </w:tblGrid>
      <w:tr w:rsidR="00744E6F" w:rsidTr="00C2115E">
        <w:tc>
          <w:tcPr>
            <w:tcW w:w="10768" w:type="dxa"/>
            <w:gridSpan w:val="4"/>
          </w:tcPr>
          <w:p w:rsidR="00744E6F" w:rsidRDefault="00744E6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ГЕОМЕТРИЯ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744E6F" w:rsidTr="00EE4D0F">
        <w:tc>
          <w:tcPr>
            <w:tcW w:w="0" w:type="auto"/>
          </w:tcPr>
          <w:p w:rsidR="00744E6F" w:rsidRDefault="00744E6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44E6F" w:rsidRDefault="00744E6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896" w:type="dxa"/>
          </w:tcPr>
          <w:p w:rsidR="00744E6F" w:rsidRDefault="00744E6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191" w:type="dxa"/>
          </w:tcPr>
          <w:p w:rsidR="00744E6F" w:rsidRDefault="00744E6F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27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744E6F" w:rsidRPr="005516D4" w:rsidTr="00EE4D0F">
        <w:tc>
          <w:tcPr>
            <w:tcW w:w="0" w:type="auto"/>
          </w:tcPr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96" w:type="dxa"/>
          </w:tcPr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планиметрии.</w:t>
            </w:r>
          </w:p>
        </w:tc>
        <w:tc>
          <w:tcPr>
            <w:tcW w:w="6191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44E6F" w:rsidRPr="00394117" w:rsidRDefault="00744E6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Математика | ВСЯ ГЕОМЕТРИЯ 9 класса в одной задаче</w:t>
            </w:r>
          </w:p>
          <w:p w:rsidR="00744E6F" w:rsidRPr="00394117" w:rsidRDefault="00744E6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117">
              <w:rPr>
                <w:rFonts w:ascii="Times New Roman" w:hAnsi="Times New Roman" w:cs="Times New Roman"/>
                <w:sz w:val="28"/>
                <w:szCs w:val="28"/>
              </w:rPr>
              <w:t>https://www.youtube.com/watch?v=OpplfbrFsYM</w:t>
            </w:r>
          </w:p>
          <w:p w:rsidR="00744E6F" w:rsidRPr="00437B6A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задачу. Вспомнить/</w:t>
            </w:r>
          </w:p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Выучить все формулы. </w:t>
            </w:r>
          </w:p>
        </w:tc>
      </w:tr>
      <w:tr w:rsidR="00744E6F" w:rsidRPr="005516D4" w:rsidTr="00EE4D0F">
        <w:tc>
          <w:tcPr>
            <w:tcW w:w="0" w:type="auto"/>
          </w:tcPr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96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Теорема о трёх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перпендику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лярах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191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744E6F" w:rsidRPr="00394117" w:rsidRDefault="00744E6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Теорема о трех перпендикулярах.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</w:t>
            </w:r>
          </w:p>
          <w:p w:rsidR="00744E6F" w:rsidRPr="00394117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744E6F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https://www.youtube.com/watch?v=_r9TPkR5LHw</w:t>
              </w:r>
            </w:hyperlink>
          </w:p>
          <w:p w:rsidR="00744E6F" w:rsidRPr="00394117" w:rsidRDefault="00744E6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1.</w:t>
            </w:r>
          </w:p>
          <w:p w:rsidR="00744E6F" w:rsidRPr="00394117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="00744E6F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https://www.youtube.com/watch?v=vKqo5yhNWRw</w:t>
              </w:r>
            </w:hyperlink>
          </w:p>
          <w:p w:rsidR="00744E6F" w:rsidRPr="00394117" w:rsidRDefault="00744E6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2</w:t>
            </w:r>
          </w:p>
          <w:p w:rsidR="00744E6F" w:rsidRPr="00394117" w:rsidRDefault="00EE4D0F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744E6F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https://www.youtube.com/watch?v=-MPwTyehKNc&amp;t=307s</w:t>
              </w:r>
            </w:hyperlink>
          </w:p>
          <w:p w:rsidR="00744E6F" w:rsidRPr="00394117" w:rsidRDefault="00744E6F" w:rsidP="00C2115E">
            <w:pP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3</w:t>
            </w:r>
          </w:p>
          <w:p w:rsidR="00744E6F" w:rsidRPr="00394117" w:rsidRDefault="00EE4D0F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hyperlink r:id="rId50" w:history="1">
              <w:r w:rsidR="00744E6F" w:rsidRPr="00394117">
                <w:rPr>
                  <w:rStyle w:val="a4"/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ru-RU"/>
                </w:rPr>
                <w:t>https://www.youtube.com/watch?v=KFzKyzULZQk</w:t>
              </w:r>
            </w:hyperlink>
          </w:p>
          <w:p w:rsidR="00744E6F" w:rsidRPr="00437B6A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  хорошо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теорию.</w:t>
            </w:r>
          </w:p>
          <w:p w:rsidR="00744E6F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 разобрать задачи из всех уроков.</w:t>
            </w:r>
          </w:p>
          <w:p w:rsidR="00744E6F" w:rsidRPr="005516D4" w:rsidRDefault="00744E6F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11.04.20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744E6F" w:rsidRPr="00896EF3" w:rsidTr="00C2115E">
        <w:tc>
          <w:tcPr>
            <w:tcW w:w="10768" w:type="dxa"/>
            <w:gridSpan w:val="4"/>
          </w:tcPr>
          <w:p w:rsidR="00744E6F" w:rsidRPr="00896EF3" w:rsidRDefault="00744E6F" w:rsidP="00C2115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задать вопросы, либо прислать домашнее задание можно в ВК.</w:t>
            </w:r>
          </w:p>
        </w:tc>
      </w:tr>
    </w:tbl>
    <w:p w:rsidR="00744E6F" w:rsidRDefault="00744E6F" w:rsidP="00744E6F"/>
    <w:p w:rsidR="00744E6F" w:rsidRDefault="00744E6F"/>
    <w:sectPr w:rsidR="00744E6F" w:rsidSect="00107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75F"/>
    <w:multiLevelType w:val="hybridMultilevel"/>
    <w:tmpl w:val="66622304"/>
    <w:lvl w:ilvl="0" w:tplc="2AEC2AB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070C7852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 w15:restartNumberingAfterBreak="0">
    <w:nsid w:val="0C413AF3"/>
    <w:multiLevelType w:val="hybridMultilevel"/>
    <w:tmpl w:val="401A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963A0"/>
    <w:multiLevelType w:val="hybridMultilevel"/>
    <w:tmpl w:val="84866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4209B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32081E28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130BB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 w15:restartNumberingAfterBreak="0">
    <w:nsid w:val="46777CDC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5EAD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4A4C1884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 w15:restartNumberingAfterBreak="0">
    <w:nsid w:val="60822142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72C948F4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799F200F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82"/>
    <w:rsid w:val="00047D1E"/>
    <w:rsid w:val="00107944"/>
    <w:rsid w:val="00361AED"/>
    <w:rsid w:val="004304C6"/>
    <w:rsid w:val="0050599C"/>
    <w:rsid w:val="0052357F"/>
    <w:rsid w:val="007106AB"/>
    <w:rsid w:val="00715BF1"/>
    <w:rsid w:val="00744E6F"/>
    <w:rsid w:val="00981DB9"/>
    <w:rsid w:val="00A536A3"/>
    <w:rsid w:val="00AC24D5"/>
    <w:rsid w:val="00AF5442"/>
    <w:rsid w:val="00BF1B82"/>
    <w:rsid w:val="00C87C5A"/>
    <w:rsid w:val="00CB55EF"/>
    <w:rsid w:val="00CC6D98"/>
    <w:rsid w:val="00CE7049"/>
    <w:rsid w:val="00E87F9D"/>
    <w:rsid w:val="00EE4D0F"/>
    <w:rsid w:val="00FA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6E2E"/>
  <w15:chartTrackingRefBased/>
  <w15:docId w15:val="{22536180-CD58-4679-8460-E2FE3A1C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7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0794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B55EF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EE4D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www.youtube.com/watch?v=AscXvFV-07g" TargetMode="External"/><Relationship Id="rId39" Type="http://schemas.openxmlformats.org/officeDocument/2006/relationships/hyperlink" Target="https://www.youtube.com/watch?v=d5-Jc4D64g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office/user/link_teacher/?code=dac7eadf6da00b793cde" TargetMode="External"/><Relationship Id="rId34" Type="http://schemas.openxmlformats.org/officeDocument/2006/relationships/hyperlink" Target="https://www.youtube.com/watch?v=cvaf1zDxOQQ" TargetMode="External"/><Relationship Id="rId42" Type="http://schemas.openxmlformats.org/officeDocument/2006/relationships/hyperlink" Target="https://www.youtube.com/watch?v=dRWZAkaVOSI" TargetMode="External"/><Relationship Id="rId47" Type="http://schemas.openxmlformats.org/officeDocument/2006/relationships/hyperlink" Target="https://www.youtube.com/watch?v=_r9TPkR5LHw" TargetMode="External"/><Relationship Id="rId50" Type="http://schemas.openxmlformats.org/officeDocument/2006/relationships/hyperlink" Target="https://www.youtube.com/watch?v=KFzKyzULZQk" TargetMode="External"/><Relationship Id="rId7" Type="http://schemas.openxmlformats.org/officeDocument/2006/relationships/hyperlink" Target="mailto:missnema2015@mail.ru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resh.edu.ru/office/user/link_teacher/?code=dac7eadf6da00b793cde" TargetMode="External"/><Relationship Id="rId25" Type="http://schemas.openxmlformats.org/officeDocument/2006/relationships/hyperlink" Target="mailto:podbela50@mail.ru" TargetMode="External"/><Relationship Id="rId33" Type="http://schemas.openxmlformats.org/officeDocument/2006/relationships/hyperlink" Target="https://www.youtube.com/watch?v=33CoRuDFmyA" TargetMode="External"/><Relationship Id="rId38" Type="http://schemas.openxmlformats.org/officeDocument/2006/relationships/hyperlink" Target="https://www.youtube.com/watch?v=xutENRRIe2A" TargetMode="External"/><Relationship Id="rId46" Type="http://schemas.openxmlformats.org/officeDocument/2006/relationships/hyperlink" Target="https://www.youtube.com/watch?v=C8kzSkVLg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www.youtube.com/watch?v=6adYmui7RVA" TargetMode="External"/><Relationship Id="rId41" Type="http://schemas.openxmlformats.org/officeDocument/2006/relationships/hyperlink" Target="https://www.youtube.com/watch?v=DXgT8xL02v4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nchurova051@gmail.com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mailto:podbela50@mail.ru" TargetMode="External"/><Relationship Id="rId32" Type="http://schemas.openxmlformats.org/officeDocument/2006/relationships/hyperlink" Target="https://www.youtube.com/watch?v=rmTPcnWA2y8" TargetMode="External"/><Relationship Id="rId37" Type="http://schemas.openxmlformats.org/officeDocument/2006/relationships/hyperlink" Target="https://www.youtube.com/watch?v=2A7tgCQEkfo" TargetMode="External"/><Relationship Id="rId40" Type="http://schemas.openxmlformats.org/officeDocument/2006/relationships/hyperlink" Target="https://www.youtube.com/watch?v=cRrqhWdypcs" TargetMode="External"/><Relationship Id="rId45" Type="http://schemas.openxmlformats.org/officeDocument/2006/relationships/hyperlink" Target="https://www.youtube.com/watch?v=C8UJ1g-Foxo" TargetMode="External"/><Relationship Id="rId5" Type="http://schemas.openxmlformats.org/officeDocument/2006/relationships/hyperlink" Target="mailto:manchurova051@gmail.com" TargetMode="External"/><Relationship Id="rId15" Type="http://schemas.openxmlformats.org/officeDocument/2006/relationships/hyperlink" Target="https://resh.edu.ru/office/user/link_teacher/?code=dac7eadf6da00b793cde" TargetMode="External"/><Relationship Id="rId23" Type="http://schemas.openxmlformats.org/officeDocument/2006/relationships/hyperlink" Target="mailto:podbela50@mail.ru" TargetMode="External"/><Relationship Id="rId28" Type="http://schemas.openxmlformats.org/officeDocument/2006/relationships/hyperlink" Target="https://www.youtube.com/watch?v=uwxssbKLRqQ" TargetMode="External"/><Relationship Id="rId36" Type="http://schemas.openxmlformats.org/officeDocument/2006/relationships/hyperlink" Target="https://www.youtube.com/watch?v=CjT1LFF14iU" TargetMode="External"/><Relationship Id="rId49" Type="http://schemas.openxmlformats.org/officeDocument/2006/relationships/hyperlink" Target="https://www.youtube.com/watch?v=-MPwTyehKNc&amp;t=307s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resh.edu.ru/office/user/link_teacher/?code=dac7eadf6da00b793cde" TargetMode="External"/><Relationship Id="rId31" Type="http://schemas.openxmlformats.org/officeDocument/2006/relationships/hyperlink" Target="https://www.youtube.com/watch?v=CTGs2nYhu6I" TargetMode="External"/><Relationship Id="rId44" Type="http://schemas.openxmlformats.org/officeDocument/2006/relationships/hyperlink" Target="https://www.youtube.com/watch?v=UKzMFJkvSVk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qiwi.me/videokursy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mailto:Korotkih.e.a@mail.ru" TargetMode="External"/><Relationship Id="rId27" Type="http://schemas.openxmlformats.org/officeDocument/2006/relationships/hyperlink" Target="https://www.youtube.com/watch?v=6CLMqZZmcqs" TargetMode="External"/><Relationship Id="rId30" Type="http://schemas.openxmlformats.org/officeDocument/2006/relationships/hyperlink" Target="https://www.youtube.com/watch?v=XT2dG945Aig" TargetMode="External"/><Relationship Id="rId35" Type="http://schemas.openxmlformats.org/officeDocument/2006/relationships/hyperlink" Target="https://www.youtube.com/watch?v=pT3-2ciHpko" TargetMode="External"/><Relationship Id="rId43" Type="http://schemas.openxmlformats.org/officeDocument/2006/relationships/hyperlink" Target="https://www.youtube.com/watch?v=voSLxryV_kw" TargetMode="External"/><Relationship Id="rId48" Type="http://schemas.openxmlformats.org/officeDocument/2006/relationships/hyperlink" Target="https://www.youtube.com/watch?v=vKqo5yhNWRw" TargetMode="External"/><Relationship Id="rId8" Type="http://schemas.openxmlformats.org/officeDocument/2006/relationships/hyperlink" Target="https://yandex.ru/video/search?text=&#1074;&#1080;&#1076;&#1077;&#1086;&#1091;&#1088;&#1086;&#1082;+&#1087;&#1086;+&#1072;&#1083;&#1075;&#1077;&#1073;&#1088;&#1077;10++&#1085;&#1080;&#1082;&#1086;&#1083;&#1100;&#1089;&#1082;&#1080;&#1081;+&#1087;&#1086;+&#1090;&#1077;&#1084;&#1077;++&#1092;&#1091;&#1085;&#1094;&#1080;&#1103;+&#1091;%3DSinx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3159</Words>
  <Characters>18007</Characters>
  <Application>Microsoft Office Word</Application>
  <DocSecurity>0</DocSecurity>
  <Lines>150</Lines>
  <Paragraphs>42</Paragraphs>
  <ScaleCrop>false</ScaleCrop>
  <Company>HP</Company>
  <LinksUpToDate>false</LinksUpToDate>
  <CharactersWithSpaces>21124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23</cp:revision>
  <dcterms:created xsi:type="dcterms:W3CDTF">2020-03-25T09:24:00Z</dcterms:created>
  <dcterms:modified xsi:type="dcterms:W3CDTF">2020-04-02T12:05:00Z</dcterms:modified>
</cp:coreProperties>
</file>